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E6AF7" w14:textId="69B7C13D" w:rsidR="003765B3" w:rsidRDefault="003765B3" w:rsidP="003765B3">
      <w:pPr>
        <w:rPr>
          <w:b/>
          <w:bCs/>
        </w:rPr>
      </w:pPr>
      <w:r>
        <w:rPr>
          <w:b/>
          <w:bCs/>
        </w:rPr>
        <w:t>REGULAMIN KONKURSU PLASTYCZNEGO DLA DZIECI I MŁODZIEŻY „Wakacje moich marzeń”</w:t>
      </w:r>
    </w:p>
    <w:p w14:paraId="39BA578E" w14:textId="77777777" w:rsidR="003765B3" w:rsidRDefault="003765B3" w:rsidP="003765B3">
      <w:pPr>
        <w:rPr>
          <w:b/>
          <w:bCs/>
        </w:rPr>
      </w:pPr>
    </w:p>
    <w:p w14:paraId="3CBDA38D" w14:textId="77777777" w:rsidR="003765B3" w:rsidRDefault="003765B3" w:rsidP="003765B3">
      <w:pPr>
        <w:jc w:val="center"/>
        <w:rPr>
          <w:b/>
          <w:bCs/>
        </w:rPr>
      </w:pPr>
      <w:r>
        <w:rPr>
          <w:b/>
          <w:bCs/>
        </w:rPr>
        <w:t>§1</w:t>
      </w:r>
    </w:p>
    <w:p w14:paraId="52381E34" w14:textId="77777777" w:rsidR="003765B3" w:rsidRDefault="003765B3" w:rsidP="003765B3">
      <w:pPr>
        <w:jc w:val="center"/>
        <w:rPr>
          <w:b/>
          <w:bCs/>
        </w:rPr>
      </w:pPr>
      <w:r>
        <w:rPr>
          <w:b/>
          <w:bCs/>
        </w:rPr>
        <w:t>Konkurs</w:t>
      </w:r>
    </w:p>
    <w:p w14:paraId="4DEBA3C1" w14:textId="77777777" w:rsidR="003765B3" w:rsidRDefault="003765B3" w:rsidP="003765B3"/>
    <w:p w14:paraId="63F60E69" w14:textId="77777777" w:rsidR="003765B3" w:rsidRDefault="003765B3" w:rsidP="003765B3">
      <w:r>
        <w:t>1. Organizatorem konkursu plastycznego (dalej zwanego: „Konkursem”) jest Gminny Ośrodek Kultury w Fajsławicach (dalej zwany: „Organizatorem”).</w:t>
      </w:r>
    </w:p>
    <w:p w14:paraId="7193B02D" w14:textId="77777777" w:rsidR="003765B3" w:rsidRDefault="003765B3" w:rsidP="003765B3">
      <w:r>
        <w:t>2. W ramach Konkursu uczestnicy wykonają prace plastyczne na zasadach określonych w niniejszym regulaminie (dalej zwanym: „Regulaminem”).</w:t>
      </w:r>
    </w:p>
    <w:p w14:paraId="49DAACFA" w14:textId="21ED8E38" w:rsidR="003765B3" w:rsidRDefault="003765B3" w:rsidP="003765B3">
      <w:r>
        <w:t>3. Temat prac plastycznych to: „wakacje moich marzeń”.</w:t>
      </w:r>
    </w:p>
    <w:p w14:paraId="652ACBC2" w14:textId="7FE19413" w:rsidR="003765B3" w:rsidRDefault="003765B3" w:rsidP="003765B3">
      <w:r>
        <w:t>4. Konkurs rozpoczyna się 4.06.202</w:t>
      </w:r>
      <w:r w:rsidR="008F303C">
        <w:t>4</w:t>
      </w:r>
      <w:r>
        <w:t xml:space="preserve"> r.</w:t>
      </w:r>
    </w:p>
    <w:p w14:paraId="35D7C29F" w14:textId="36B38ED5" w:rsidR="003765B3" w:rsidRDefault="003765B3" w:rsidP="003765B3">
      <w:r>
        <w:t>5. Termin przesłania do Organizatora prac plastycznych upływa 18.06. 202</w:t>
      </w:r>
      <w:r w:rsidR="0082733B">
        <w:t>4</w:t>
      </w:r>
      <w:r>
        <w:t xml:space="preserve"> r. O zachowaniu terminu decyduje data wpływu pracy do Organizatora.</w:t>
      </w:r>
    </w:p>
    <w:p w14:paraId="31520BE1" w14:textId="77777777" w:rsidR="003765B3" w:rsidRDefault="003765B3" w:rsidP="003765B3">
      <w:r>
        <w:t>6. Fundatorem nagród w Konkursie jest Organizator.</w:t>
      </w:r>
    </w:p>
    <w:p w14:paraId="339E8078" w14:textId="77777777" w:rsidR="003765B3" w:rsidRDefault="003765B3" w:rsidP="003765B3">
      <w:r>
        <w:t>7. Organizator oświadcza, że Konkurs nie jest grą losową, loterią fantową, zakładem wzajemnym, loterią promocyjną, których wynik zależy od przypadku, ani żadną inną formą gry losowej przewidzianej w ustawie z dnia 19 listopada 2009 r. o grach hazardowych (</w:t>
      </w:r>
      <w:proofErr w:type="spellStart"/>
      <w:r>
        <w:t>t.j</w:t>
      </w:r>
      <w:proofErr w:type="spellEnd"/>
      <w:r>
        <w:t>. Dz. U. z 2022 r. poz.888).</w:t>
      </w:r>
    </w:p>
    <w:p w14:paraId="62B34B3E" w14:textId="77777777" w:rsidR="003765B3" w:rsidRDefault="003765B3" w:rsidP="003765B3">
      <w:r>
        <w:t>8. Udział w Konkursie jest bezpłatny.</w:t>
      </w:r>
    </w:p>
    <w:p w14:paraId="135A6696" w14:textId="77777777" w:rsidR="003765B3" w:rsidRDefault="003765B3" w:rsidP="003765B3">
      <w:pPr>
        <w:jc w:val="center"/>
      </w:pPr>
    </w:p>
    <w:p w14:paraId="0E1E52E6" w14:textId="77777777" w:rsidR="003765B3" w:rsidRDefault="003765B3" w:rsidP="003765B3">
      <w:pPr>
        <w:jc w:val="center"/>
        <w:rPr>
          <w:b/>
          <w:bCs/>
        </w:rPr>
      </w:pPr>
      <w:r>
        <w:rPr>
          <w:b/>
          <w:bCs/>
        </w:rPr>
        <w:t>§2</w:t>
      </w:r>
    </w:p>
    <w:p w14:paraId="3C5F0331" w14:textId="77777777" w:rsidR="003765B3" w:rsidRDefault="003765B3" w:rsidP="003765B3">
      <w:pPr>
        <w:jc w:val="center"/>
        <w:rPr>
          <w:b/>
          <w:bCs/>
        </w:rPr>
      </w:pPr>
      <w:r>
        <w:rPr>
          <w:b/>
          <w:bCs/>
        </w:rPr>
        <w:t>Warunki uczestniczenia w Konkursie i wykonania pracy plastycznej</w:t>
      </w:r>
    </w:p>
    <w:p w14:paraId="240A4D23" w14:textId="77777777" w:rsidR="003765B3" w:rsidRDefault="003765B3" w:rsidP="003765B3"/>
    <w:p w14:paraId="3A3E057E" w14:textId="77777777" w:rsidR="003765B3" w:rsidRDefault="003765B3" w:rsidP="003765B3">
      <w:r>
        <w:t>1. W Konkursie mogą brać udział dzieci i młodzież w wieku od 3 do 15 roku życia, zamieszkałe w Gminie Fajsławice (dalej: „Uczestnicy”).</w:t>
      </w:r>
    </w:p>
    <w:p w14:paraId="5E3E3A21" w14:textId="77777777" w:rsidR="003765B3" w:rsidRDefault="003765B3" w:rsidP="003765B3">
      <w:r>
        <w:t>2. Prace oceniane będą w trzech kategoriach wiekowych:</w:t>
      </w:r>
    </w:p>
    <w:p w14:paraId="4BE88EE0" w14:textId="77777777" w:rsidR="003765B3" w:rsidRDefault="003765B3" w:rsidP="003765B3">
      <w:r>
        <w:t xml:space="preserve"> 1) od 3 do 6 roku życia, </w:t>
      </w:r>
    </w:p>
    <w:p w14:paraId="1B63EB1A" w14:textId="77777777" w:rsidR="003765B3" w:rsidRDefault="003765B3" w:rsidP="003765B3">
      <w:r>
        <w:t xml:space="preserve">2) od 7 do 10 roku życia, </w:t>
      </w:r>
    </w:p>
    <w:p w14:paraId="78657B13" w14:textId="33BE021D" w:rsidR="003765B3" w:rsidRDefault="003765B3" w:rsidP="003765B3">
      <w:r>
        <w:t>3) od 11 do 15 roku życia – przy czym o zakwalifikowaniu Uczestnika do odpowiedniej kategorii wiekowej decyduje to, ile lat skończył w dniu ogłoszenia konkursu.</w:t>
      </w:r>
    </w:p>
    <w:p w14:paraId="682F92F8" w14:textId="77777777" w:rsidR="003765B3" w:rsidRDefault="003765B3" w:rsidP="003765B3">
      <w:r>
        <w:t>3. Konkursowa praca plastyczna musi być pracą własną Uczestnika.</w:t>
      </w:r>
    </w:p>
    <w:p w14:paraId="042612BB" w14:textId="77777777" w:rsidR="003765B3" w:rsidRDefault="003765B3" w:rsidP="003765B3">
      <w:r>
        <w:t>4. Każdy z Uczestników w ramach Konkursu może przesłać Organizatorowi tylko jedną pracę plastyczną.</w:t>
      </w:r>
    </w:p>
    <w:p w14:paraId="43A95338" w14:textId="77777777" w:rsidR="003765B3" w:rsidRDefault="003765B3" w:rsidP="003765B3">
      <w:r>
        <w:t>5</w:t>
      </w:r>
      <w:r w:rsidRPr="003765B3">
        <w:rPr>
          <w:u w:val="single"/>
        </w:rPr>
        <w:t>. Praca plastyczna nie może być wykonana zbiorowo</w:t>
      </w:r>
      <w:r>
        <w:t>, tj. przez więcej niż jedną osobę (w tym przy pomocy innych osób).</w:t>
      </w:r>
    </w:p>
    <w:p w14:paraId="51EA6987" w14:textId="77777777" w:rsidR="003765B3" w:rsidRDefault="003765B3" w:rsidP="003765B3">
      <w:r>
        <w:lastRenderedPageBreak/>
        <w:t>6. Praca plastyczna może być wykonana w dowolnej technice, w formacie A 4, z dowolnych materiałów z wyłączeniem kasz i innych materiałów sypkich.</w:t>
      </w:r>
    </w:p>
    <w:p w14:paraId="28DF463F" w14:textId="77777777" w:rsidR="003765B3" w:rsidRDefault="003765B3" w:rsidP="003765B3">
      <w:r>
        <w:t>7. Po wykonaniu pracy plastycznej należy dostarczyć ją do siedziby Organizatora wraz z podpisanymi załącznikami.</w:t>
      </w:r>
    </w:p>
    <w:p w14:paraId="1896AF70" w14:textId="77777777" w:rsidR="003765B3" w:rsidRDefault="003765B3" w:rsidP="003765B3">
      <w:r>
        <w:t>8. Udział w Konkursie jest jednoznaczny z nieodpłatnym udzieleniem Organizatorowi zezwoleń na wykorzystanie pracy plastycznej zgodnie z Regulaminem.</w:t>
      </w:r>
    </w:p>
    <w:p w14:paraId="67D51947" w14:textId="77777777" w:rsidR="003765B3" w:rsidRDefault="003765B3" w:rsidP="003765B3">
      <w:r>
        <w:t>9. Uczestnik Konkursu z chwilą dostarczenia pracy zezwala Gminnemu Ośrodkowi Kultury w Fajsławicach na publiczne udostępnianie pracy dla wszystkich osób chcących się z nią zapoznać, w szczególności na potrzeby realizacji i promocji Konkursu, w tym na wszystkie czynności konieczne dla publicznego udostępnienia pracy plastycznej, w szczególności:</w:t>
      </w:r>
    </w:p>
    <w:p w14:paraId="75379E78" w14:textId="77777777" w:rsidR="003765B3" w:rsidRDefault="003765B3" w:rsidP="003765B3">
      <w:r>
        <w:t>1) wprowadzanie pracy plastycznej do komputera, sieci komputerowych, Internetu,</w:t>
      </w:r>
    </w:p>
    <w:p w14:paraId="71C74E16" w14:textId="77777777" w:rsidR="003765B3" w:rsidRDefault="003765B3" w:rsidP="003765B3">
      <w:r>
        <w:t>2) publiczną prezentację i wyświetlanie pracy plastycznej, w tym jej umieszczenie w sieci Internet;</w:t>
      </w:r>
    </w:p>
    <w:p w14:paraId="060BA2CC" w14:textId="77777777" w:rsidR="003765B3" w:rsidRDefault="003765B3" w:rsidP="003765B3">
      <w:r>
        <w:t>3) przesyłanie pracy plastycznej innym podmiotom współpracującym z Organizatorem.</w:t>
      </w:r>
    </w:p>
    <w:p w14:paraId="077128E1" w14:textId="77777777" w:rsidR="003765B3" w:rsidRDefault="003765B3" w:rsidP="003765B3">
      <w:r>
        <w:t>10. Uczestnik Konkursu zezwala także Organizatorowi nieodpłatnie na ekspozycję przesłanej pracy plastycznej podczas ewentualnej wystawy pokonkursowej oraz na opublikowanie przesłanej pracy plastycznej na stronach internetowych i w mediach społecznościowych Organizatora.</w:t>
      </w:r>
    </w:p>
    <w:p w14:paraId="1B39FF21" w14:textId="77777777" w:rsidR="003765B3" w:rsidRDefault="003765B3" w:rsidP="003765B3">
      <w:r>
        <w:t>11. Warunkiem udziału Uczestnika w Konkursie jest wyrażenie pisemnej zgody rodzica lub opiekuna prawnego Uczestnika na udział w Konkursie oraz wyrażenie przez niego w imieniu Uczestnika zgody na wykorzystanie pracy plastycznej w sposób określony w Regulaminie. Zgody te są wyrażane poprzez wypełnienie oświadczeń, których wzór stanowi załącznik nr 2 do Regulaminu.</w:t>
      </w:r>
    </w:p>
    <w:p w14:paraId="1AFD6218" w14:textId="77777777" w:rsidR="003765B3" w:rsidRDefault="003765B3" w:rsidP="003765B3">
      <w:r>
        <w:t>12. Dane osobowe Uczestników oraz ich rodziców lub opiekunów prawnych pozyskiwane są wyłącznie do celów przeprowadzenia Konkursu i ewentualnego wykorzystania prac plastycznych zgodnie z Regulaminem i nie będą wykorzystywane ani udostępniane w jakimkolwiek innym celu podmiotom trzecim. Klauzulę informacyjna dla osób przekazujących dane osobowe do przetwarzania przez Organizatora w ramach realizacji Konkursu, zgodę na rozpowszechnianie wizerunku, zgodę na udostępnienie danych osobowych Gminie Fajsławice oraz zgodę na publikację danych osobowych w serwisie społecznościowym stanowi załącznik nr 3 do Regulaminu.</w:t>
      </w:r>
    </w:p>
    <w:p w14:paraId="05A8E2AD" w14:textId="77777777" w:rsidR="003765B3" w:rsidRDefault="003765B3" w:rsidP="003765B3">
      <w:r>
        <w:t>13. Prace anonimowe nie będą brały udziału w Konkursie.</w:t>
      </w:r>
    </w:p>
    <w:p w14:paraId="3B0CC3EA" w14:textId="77777777" w:rsidR="003765B3" w:rsidRDefault="003765B3" w:rsidP="003765B3">
      <w:pPr>
        <w:jc w:val="center"/>
        <w:rPr>
          <w:b/>
          <w:bCs/>
        </w:rPr>
      </w:pPr>
      <w:r>
        <w:rPr>
          <w:b/>
          <w:bCs/>
        </w:rPr>
        <w:t>§3</w:t>
      </w:r>
    </w:p>
    <w:p w14:paraId="73C4C345" w14:textId="77777777" w:rsidR="003765B3" w:rsidRDefault="003765B3" w:rsidP="003765B3">
      <w:pPr>
        <w:jc w:val="center"/>
        <w:rPr>
          <w:b/>
          <w:bCs/>
        </w:rPr>
      </w:pPr>
      <w:r>
        <w:rPr>
          <w:b/>
          <w:bCs/>
        </w:rPr>
        <w:t>Wyniki Konkursu i nagrody</w:t>
      </w:r>
    </w:p>
    <w:p w14:paraId="5E84110C" w14:textId="77777777" w:rsidR="003765B3" w:rsidRDefault="003765B3" w:rsidP="003765B3"/>
    <w:p w14:paraId="0B8ED141" w14:textId="77777777" w:rsidR="003765B3" w:rsidRDefault="003765B3" w:rsidP="003765B3">
      <w:r>
        <w:t>1. O wyłonieniu zwycięzców Konkursu decyduje powołane w tym celu przez Organizatora jury (dalej: „Jury”). Skład Jury ustala Organizator.</w:t>
      </w:r>
    </w:p>
    <w:p w14:paraId="00FE6091" w14:textId="77777777" w:rsidR="003765B3" w:rsidRDefault="003765B3" w:rsidP="003765B3">
      <w:r>
        <w:t>2. Spośród przekazanych prac Jury wyłoni po jednym laureacie z każdej kategorii wiekowej wymienionych w § 2 ust. 2, z zastrzeżeniem, iż Organizator może zrezygnować z wyłonienia laureatów w poszczególnych kategoriach wiekowych.</w:t>
      </w:r>
    </w:p>
    <w:p w14:paraId="39CB45C3" w14:textId="7C549BCC" w:rsidR="003765B3" w:rsidRDefault="003765B3" w:rsidP="003765B3">
      <w:r>
        <w:t>3. Jury dokona oceny prac plastycznych w terminie 3 dni od dnia upływu terminu do nadsyłania prac plastycznych.</w:t>
      </w:r>
    </w:p>
    <w:p w14:paraId="46400E53" w14:textId="77777777" w:rsidR="003765B3" w:rsidRDefault="003765B3" w:rsidP="003765B3">
      <w:r>
        <w:t>4. Jury dokona oceny prac plastycznych zgodnie z następującymi kryteriami:</w:t>
      </w:r>
    </w:p>
    <w:p w14:paraId="22726C35" w14:textId="77777777" w:rsidR="003765B3" w:rsidRDefault="003765B3" w:rsidP="003765B3">
      <w:r>
        <w:lastRenderedPageBreak/>
        <w:t>1) Kryteria formalne – zgodność pracy plastycznej z tematem pracy i Regulaminem, wpłynięcie pracy</w:t>
      </w:r>
    </w:p>
    <w:p w14:paraId="1AADEFDE" w14:textId="77777777" w:rsidR="003765B3" w:rsidRDefault="003765B3" w:rsidP="003765B3">
      <w:r>
        <w:t>plastycznej w terminie, prawidłowość wypełnienia i kompletność oświadczenia, którego wzór zawiera załącznik nr 2 do Regulaminu;</w:t>
      </w:r>
    </w:p>
    <w:p w14:paraId="1DD7DD7C" w14:textId="77777777" w:rsidR="003765B3" w:rsidRDefault="003765B3" w:rsidP="003765B3">
      <w:r>
        <w:t>2) Kryteria wykonania – oryginalność, pomysłowość, technika wykonania pracy plastycznej.</w:t>
      </w:r>
    </w:p>
    <w:p w14:paraId="7D589C9C" w14:textId="77777777" w:rsidR="003765B3" w:rsidRDefault="003765B3" w:rsidP="003765B3">
      <w:r>
        <w:t>5. Prace plastyczne niespełniające kryteriów formalnych nie zostaną poddane ocenie Jury w zakresie kryteriów wykonania i nie będą brały udziału w wyłonieniu laureatów.</w:t>
      </w:r>
    </w:p>
    <w:p w14:paraId="4B7D0036" w14:textId="566CD716" w:rsidR="003765B3" w:rsidRDefault="003765B3" w:rsidP="003765B3">
      <w:r>
        <w:t>6. Ogłoszenie wyników Konkursu nastąpi dnia 21.06.202</w:t>
      </w:r>
      <w:r w:rsidR="0082733B">
        <w:t>4</w:t>
      </w:r>
      <w:r>
        <w:t xml:space="preserve"> r. na </w:t>
      </w:r>
      <w:proofErr w:type="spellStart"/>
      <w:r>
        <w:t>fanpage’u</w:t>
      </w:r>
      <w:proofErr w:type="spellEnd"/>
      <w:r>
        <w:t xml:space="preserve"> GOK Fajsławice na portalu Facebook. Wręczenie nagród laureatom konkursu odbędzie się 21.06.202</w:t>
      </w:r>
      <w:r w:rsidR="0082733B">
        <w:t>4</w:t>
      </w:r>
      <w:r>
        <w:t xml:space="preserve"> r.</w:t>
      </w:r>
    </w:p>
    <w:p w14:paraId="157DF50E" w14:textId="77777777" w:rsidR="003765B3" w:rsidRDefault="003765B3" w:rsidP="003765B3">
      <w:r>
        <w:t>7. Każdy laureat Konkursu otrzyma jedną z nagród rzeczowych.</w:t>
      </w:r>
    </w:p>
    <w:p w14:paraId="1C2EE0F8" w14:textId="77777777" w:rsidR="003765B3" w:rsidRDefault="003765B3" w:rsidP="003765B3">
      <w:r>
        <w:t>8. Jury ma prawo do przyznania dodatkowych nagród – dla uczestników Konkursu, którzy przygotowali ciekawe i warte wyróżnienia prace plastyczne, lecz nie zostali zaliczeni do grona laureatów Konkursu.</w:t>
      </w:r>
    </w:p>
    <w:p w14:paraId="4D795D7D" w14:textId="77777777" w:rsidR="003765B3" w:rsidRDefault="003765B3" w:rsidP="003765B3">
      <w:r>
        <w:t>9. Decyzja Jury o wyłonieniu laureatów Konkursu oraz przyznania im nagród jest ostateczna.</w:t>
      </w:r>
    </w:p>
    <w:p w14:paraId="4404649E" w14:textId="77777777" w:rsidR="003765B3" w:rsidRDefault="003765B3" w:rsidP="003765B3"/>
    <w:p w14:paraId="7794E3ED" w14:textId="77777777" w:rsidR="003765B3" w:rsidRDefault="003765B3" w:rsidP="003765B3">
      <w:pPr>
        <w:jc w:val="center"/>
        <w:rPr>
          <w:b/>
          <w:bCs/>
        </w:rPr>
      </w:pPr>
      <w:r>
        <w:rPr>
          <w:b/>
          <w:bCs/>
        </w:rPr>
        <w:t>§4</w:t>
      </w:r>
    </w:p>
    <w:p w14:paraId="25F8F5D5" w14:textId="77777777" w:rsidR="003765B3" w:rsidRDefault="003765B3" w:rsidP="003765B3">
      <w:pPr>
        <w:jc w:val="center"/>
        <w:rPr>
          <w:b/>
          <w:bCs/>
        </w:rPr>
      </w:pPr>
      <w:r>
        <w:rPr>
          <w:b/>
          <w:bCs/>
        </w:rPr>
        <w:t>Postanowienia końcowe</w:t>
      </w:r>
    </w:p>
    <w:p w14:paraId="5AFBB43C" w14:textId="77777777" w:rsidR="003765B3" w:rsidRDefault="003765B3" w:rsidP="003765B3"/>
    <w:p w14:paraId="053E430F" w14:textId="77777777" w:rsidR="003765B3" w:rsidRDefault="003765B3" w:rsidP="003765B3">
      <w:r>
        <w:t>1. Organizator zastrzega sobie prawo do zmian Regulaminu, w tym prawo zmiany terminu trwania Konkursu lub terminu na przesyłanie prac plastycznych. Zmiana Regulaminu może nastąpić wyłącznie przed upływem terminu składania prac plastycznych.</w:t>
      </w:r>
    </w:p>
    <w:p w14:paraId="409F4115" w14:textId="77777777" w:rsidR="003765B3" w:rsidRDefault="003765B3" w:rsidP="003765B3">
      <w:r>
        <w:t xml:space="preserve">2. Zmiany Regulaminu będą ogłaszane na </w:t>
      </w:r>
      <w:proofErr w:type="spellStart"/>
      <w:r>
        <w:t>fanpage’u</w:t>
      </w:r>
      <w:proofErr w:type="spellEnd"/>
      <w:r>
        <w:t xml:space="preserve"> GOK Fajsławice na portalu Facebook.</w:t>
      </w:r>
    </w:p>
    <w:p w14:paraId="3890AA08" w14:textId="77777777" w:rsidR="003765B3" w:rsidRDefault="003765B3" w:rsidP="003765B3">
      <w:r>
        <w:t>3. Organizator zastrzega sobie prawo do nierozstrzygnięcia Konkursu i niewyłonienia laureatów we wszystkich lub w niektórych kategoriach wiekowych, w szczególności w przypadku zbyt małej liczby przesłanych wszystkich prac plastycznych we wszystkich lub w danej kategorii wiekowej.</w:t>
      </w:r>
    </w:p>
    <w:p w14:paraId="20D7C1DC" w14:textId="77777777" w:rsidR="003765B3" w:rsidRDefault="003765B3" w:rsidP="003765B3">
      <w:r>
        <w:t>4. Kwestie sporne związane z interpretacją Regulaminu lub kwestie nieuregulowane w Regulaminie rozstrzyga Organizator.</w:t>
      </w:r>
    </w:p>
    <w:p w14:paraId="1034DD4E" w14:textId="77777777" w:rsidR="003765B3" w:rsidRDefault="003765B3" w:rsidP="003765B3">
      <w:r>
        <w:t>5. Przesłanie pracy plastycznej w ramach Konkursu oznacza akceptację Regulaminu.</w:t>
      </w:r>
    </w:p>
    <w:p w14:paraId="571ABEA5" w14:textId="77777777" w:rsidR="003765B3" w:rsidRDefault="003765B3" w:rsidP="003765B3">
      <w:r>
        <w:t>6. W kwestiach nieuregulowanych niniejszym Regulaminem stosuje się przepisy Kodeksu cywilnego.</w:t>
      </w:r>
    </w:p>
    <w:p w14:paraId="38109A75" w14:textId="77777777" w:rsidR="003765B3" w:rsidRDefault="003765B3" w:rsidP="003765B3"/>
    <w:p w14:paraId="70023E29" w14:textId="77777777" w:rsidR="003765B3" w:rsidRDefault="003765B3" w:rsidP="003765B3"/>
    <w:p w14:paraId="2117ABEC" w14:textId="77777777" w:rsidR="003765B3" w:rsidRDefault="003765B3" w:rsidP="003765B3"/>
    <w:p w14:paraId="242B4E7C" w14:textId="77777777" w:rsidR="003765B3" w:rsidRDefault="003765B3" w:rsidP="003765B3"/>
    <w:p w14:paraId="2C6EA50B" w14:textId="77777777" w:rsidR="003765B3" w:rsidRDefault="003765B3" w:rsidP="003765B3"/>
    <w:p w14:paraId="2BBE611A" w14:textId="77777777" w:rsidR="003765B3" w:rsidRDefault="003765B3" w:rsidP="003765B3"/>
    <w:p w14:paraId="419FEE93" w14:textId="77777777" w:rsidR="003765B3" w:rsidRDefault="003765B3" w:rsidP="003765B3"/>
    <w:p w14:paraId="4CD4D533" w14:textId="286C44C6" w:rsidR="003765B3" w:rsidRDefault="003765B3" w:rsidP="003765B3">
      <w:r>
        <w:rPr>
          <w:b/>
          <w:bCs/>
        </w:rPr>
        <w:lastRenderedPageBreak/>
        <w:t>Załącznik nr 2</w:t>
      </w:r>
      <w:r>
        <w:t xml:space="preserve"> do Regulaminu Konkursu dla dzieci i młodzieży „</w:t>
      </w:r>
      <w:r w:rsidR="0082733B">
        <w:t>Wakacje moich marzeń</w:t>
      </w:r>
      <w:r>
        <w:t>”</w:t>
      </w:r>
    </w:p>
    <w:p w14:paraId="1C03DBEC" w14:textId="77777777" w:rsidR="003765B3" w:rsidRDefault="003765B3" w:rsidP="003765B3"/>
    <w:p w14:paraId="5B18B0C5" w14:textId="77777777" w:rsidR="003765B3" w:rsidRDefault="003765B3" w:rsidP="003765B3">
      <w:pPr>
        <w:rPr>
          <w:b/>
          <w:bCs/>
        </w:rPr>
      </w:pPr>
      <w:r>
        <w:rPr>
          <w:b/>
          <w:bCs/>
        </w:rPr>
        <w:t>OŚWIADCZENIE RODZICA LUB OPIEKUNA PRAWNEGO</w:t>
      </w:r>
    </w:p>
    <w:p w14:paraId="5D424CB5" w14:textId="77777777" w:rsidR="003765B3" w:rsidRDefault="003765B3" w:rsidP="003765B3"/>
    <w:p w14:paraId="53859F1C" w14:textId="77777777" w:rsidR="003765B3" w:rsidRDefault="003765B3" w:rsidP="003765B3">
      <w:r>
        <w:t>Ja, niżej podpisana/y ………………………………………..…………………………………………………………</w:t>
      </w:r>
    </w:p>
    <w:p w14:paraId="4835C977" w14:textId="77777777" w:rsidR="003765B3" w:rsidRDefault="003765B3" w:rsidP="003765B3">
      <w:r>
        <w:t xml:space="preserve">                                         (imię i nazwisko rodzica lub opiekuna prawnego)</w:t>
      </w:r>
    </w:p>
    <w:p w14:paraId="527EC155" w14:textId="77777777" w:rsidR="003765B3" w:rsidRDefault="003765B3" w:rsidP="003765B3">
      <w:r>
        <w:t>zamieszkała/y ………………………………………………..………………………………………………………</w:t>
      </w:r>
    </w:p>
    <w:p w14:paraId="63CBB152" w14:textId="77777777" w:rsidR="003765B3" w:rsidRDefault="003765B3" w:rsidP="003765B3">
      <w:r>
        <w:t xml:space="preserve">                           (adres: miejscowość, ulica, nr domu, nr lokalu, kod pocztowy)</w:t>
      </w:r>
    </w:p>
    <w:p w14:paraId="185E6FA8" w14:textId="77777777" w:rsidR="003765B3" w:rsidRDefault="003765B3" w:rsidP="003765B3">
      <w:r>
        <w:t>oświadczam, że jestem rodzicem/opiekunem prawnym (*niewłaściwe skreślić)</w:t>
      </w:r>
    </w:p>
    <w:p w14:paraId="79EE43D7" w14:textId="77777777" w:rsidR="003765B3" w:rsidRDefault="003765B3" w:rsidP="003765B3">
      <w:r>
        <w:t>Uczestnika ...............................................................................................................................</w:t>
      </w:r>
    </w:p>
    <w:p w14:paraId="44AD77B5" w14:textId="77777777" w:rsidR="003765B3" w:rsidRDefault="003765B3" w:rsidP="003765B3">
      <w:r>
        <w:t xml:space="preserve">                                   (imię i nazwisko Uczestnika – autora pracy)</w:t>
      </w:r>
    </w:p>
    <w:p w14:paraId="4DD6241C" w14:textId="77777777" w:rsidR="003765B3" w:rsidRDefault="003765B3" w:rsidP="003765B3">
      <w:r>
        <w:t>urodzonego : ………………………………………………………………………………………………………,</w:t>
      </w:r>
    </w:p>
    <w:p w14:paraId="2B341958" w14:textId="77777777" w:rsidR="003765B3" w:rsidRDefault="003765B3" w:rsidP="003765B3">
      <w:r>
        <w:t xml:space="preserve">                                            (data urodzenia Uczestnika – autora pracy)</w:t>
      </w:r>
    </w:p>
    <w:p w14:paraId="08BD1046" w14:textId="229805DD" w:rsidR="003765B3" w:rsidRDefault="003765B3" w:rsidP="003765B3">
      <w:r>
        <w:t>który jest autorem pracy plastycznej przesłanej w ramach Konkursu „wakacje moich marzeń”.</w:t>
      </w:r>
    </w:p>
    <w:p w14:paraId="582615F6" w14:textId="77777777" w:rsidR="003765B3" w:rsidRDefault="003765B3" w:rsidP="003765B3">
      <w:r>
        <w:t>Niniejszym oświadczam również, że w imieniu Uczestnika:</w:t>
      </w:r>
    </w:p>
    <w:p w14:paraId="4825519D" w14:textId="77777777" w:rsidR="003765B3" w:rsidRDefault="003765B3" w:rsidP="003765B3">
      <w:r>
        <w:t>1) wyrażam zgodę na udział Uczestnika w Konkursie;</w:t>
      </w:r>
    </w:p>
    <w:p w14:paraId="5AB8C64E" w14:textId="77777777" w:rsidR="003765B3" w:rsidRDefault="003765B3" w:rsidP="003765B3">
      <w:r>
        <w:t>2) zapoznałem się z Regulaminem Konkursu i akceptuję go bez zastrzeżeń;</w:t>
      </w:r>
    </w:p>
    <w:p w14:paraId="7D9C891B" w14:textId="77777777" w:rsidR="003765B3" w:rsidRDefault="003765B3" w:rsidP="003765B3">
      <w:r>
        <w:t>3) Uczestnik jest samodzielnym i jedynym autorem przesłanej pracy plastycznej i z tego tytułu</w:t>
      </w:r>
    </w:p>
    <w:p w14:paraId="7944CACA" w14:textId="77777777" w:rsidR="003765B3" w:rsidRDefault="003765B3" w:rsidP="003765B3">
      <w:r>
        <w:t>przysługuje mu do niej pełnia praw autorskich osobistych i majątkowych;</w:t>
      </w:r>
    </w:p>
    <w:p w14:paraId="5F249C7F" w14:textId="77777777" w:rsidR="003765B3" w:rsidRDefault="003765B3" w:rsidP="003765B3">
      <w:r>
        <w:t>4) z dniem przesłania niniejszego oświadczenia wyrażam zgodę na bezpłatne wykorzystanie przez</w:t>
      </w:r>
    </w:p>
    <w:p w14:paraId="1A948A62" w14:textId="77777777" w:rsidR="003765B3" w:rsidRDefault="003765B3" w:rsidP="003765B3">
      <w:r>
        <w:t>Organizatora pracy plastycznej Uczestnika w celach promocyjnych Konkursu, w zakresie określonym</w:t>
      </w:r>
    </w:p>
    <w:p w14:paraId="4F8D87B3" w14:textId="77777777" w:rsidR="003765B3" w:rsidRDefault="003765B3" w:rsidP="003765B3">
      <w:r>
        <w:t>w Regulaminie, tj. m.in. na wprowadzanie pracy plastycznej do sieci komputerowych, Internetu, w</w:t>
      </w:r>
    </w:p>
    <w:p w14:paraId="039BBD6A" w14:textId="77777777" w:rsidR="003765B3" w:rsidRDefault="003765B3" w:rsidP="003765B3">
      <w:r>
        <w:t>tym publikowanie jej na stronie internetowej GOK w Fajsławicach i profilach w serwisach</w:t>
      </w:r>
    </w:p>
    <w:p w14:paraId="08BE47C1" w14:textId="77777777" w:rsidR="003765B3" w:rsidRDefault="003765B3" w:rsidP="003765B3">
      <w:r>
        <w:t>społecznościowych, a także na ewentualną ekspozycję przesłanej pracy plastycznej podczas wystawy</w:t>
      </w:r>
    </w:p>
    <w:p w14:paraId="06D36C17" w14:textId="77777777" w:rsidR="003765B3" w:rsidRDefault="003765B3" w:rsidP="003765B3">
      <w:r>
        <w:t>pokonkursowej.</w:t>
      </w:r>
    </w:p>
    <w:p w14:paraId="77E671F0" w14:textId="77777777" w:rsidR="003765B3" w:rsidRDefault="003765B3" w:rsidP="003765B3"/>
    <w:p w14:paraId="5EADFE3F" w14:textId="77777777" w:rsidR="003765B3" w:rsidRDefault="003765B3" w:rsidP="003765B3">
      <w:r>
        <w:t>…….……….............................................................</w:t>
      </w:r>
    </w:p>
    <w:p w14:paraId="53FF8CAE" w14:textId="77777777" w:rsidR="003765B3" w:rsidRDefault="003765B3" w:rsidP="003765B3">
      <w:r>
        <w:t>(data i czytelny podpis rodzica lub opiekuna prawnego)</w:t>
      </w:r>
    </w:p>
    <w:p w14:paraId="0DC4C83B" w14:textId="77777777" w:rsidR="003765B3" w:rsidRDefault="003765B3" w:rsidP="003765B3"/>
    <w:p w14:paraId="51422AD1" w14:textId="77777777" w:rsidR="003765B3" w:rsidRDefault="003765B3" w:rsidP="003765B3">
      <w:r>
        <w:rPr>
          <w:b/>
          <w:bCs/>
        </w:rPr>
        <w:t>UWAGA</w:t>
      </w:r>
      <w:r>
        <w:t>: Oświadczenie powinno zostać podpisane przez rodzica lub opiekuna</w:t>
      </w:r>
    </w:p>
    <w:p w14:paraId="72717448" w14:textId="77777777" w:rsidR="003765B3" w:rsidRDefault="003765B3" w:rsidP="003765B3">
      <w:r>
        <w:t>prawnego Uczestnika Konkursu.</w:t>
      </w:r>
    </w:p>
    <w:p w14:paraId="22176C54" w14:textId="1A607C02" w:rsidR="003765B3" w:rsidRDefault="003765B3" w:rsidP="003765B3">
      <w:r>
        <w:rPr>
          <w:b/>
          <w:bCs/>
        </w:rPr>
        <w:lastRenderedPageBreak/>
        <w:t>Załącznik nr 3</w:t>
      </w:r>
      <w:r>
        <w:t xml:space="preserve"> do Regulaminu Konkursu dla dzieci i młodzieży „Wakacje moich marzeń”</w:t>
      </w:r>
    </w:p>
    <w:p w14:paraId="77A3A1F0" w14:textId="77777777" w:rsidR="003765B3" w:rsidRDefault="003765B3" w:rsidP="003765B3"/>
    <w:p w14:paraId="5B8862B5" w14:textId="77777777" w:rsidR="003765B3" w:rsidRDefault="003765B3" w:rsidP="003765B3">
      <w:pPr>
        <w:jc w:val="center"/>
        <w:rPr>
          <w:b/>
          <w:bCs/>
        </w:rPr>
      </w:pPr>
      <w:r>
        <w:rPr>
          <w:b/>
          <w:bCs/>
        </w:rPr>
        <w:t>OBOWIĄZEK INFORMACYJNY</w:t>
      </w:r>
    </w:p>
    <w:p w14:paraId="1A3F9099" w14:textId="77777777" w:rsidR="003765B3" w:rsidRDefault="003765B3" w:rsidP="003765B3"/>
    <w:p w14:paraId="139B0511" w14:textId="77777777" w:rsidR="003765B3" w:rsidRDefault="003765B3" w:rsidP="003765B3">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z 2016r. Nr 119, s.1 ze zm.) - dalej: „RODO” informuję, że:</w:t>
      </w:r>
    </w:p>
    <w:p w14:paraId="3D1E1B97" w14:textId="77777777" w:rsidR="003765B3" w:rsidRDefault="003765B3" w:rsidP="003765B3">
      <w:r>
        <w:t>1) Administratorem Państwa danych osobowych jest Gminny Ośrodek Kultury w Fajsławicach (adres: Fajsławice 96, 21-060 Fajsławice, e-mail:gok.fajslawice@gmail.com, nr tel. Administracja: 533632135, Dyrektor: 579470765).</w:t>
      </w:r>
    </w:p>
    <w:p w14:paraId="47155575" w14:textId="77777777" w:rsidR="003765B3" w:rsidRDefault="003765B3" w:rsidP="003765B3">
      <w:r>
        <w:t xml:space="preserve">2) Administrator wyznaczył Inspektora Ochrony Danych, z którym mogą się Państwo kontaktować we wszystkich sprawach dotyczących przetwarzania danych osobowych za pośrednictwem adresu e-mail: </w:t>
      </w:r>
      <w:hyperlink r:id="rId4" w:tgtFrame="_blank" w:history="1">
        <w:r>
          <w:rPr>
            <w:rStyle w:val="Hipercze"/>
            <w:rFonts w:cstheme="minorHAnsi"/>
            <w:color w:val="1155CC"/>
            <w:shd w:val="clear" w:color="auto" w:fill="FFFFFF"/>
          </w:rPr>
          <w:t>ewa.palus@cbi24.p</w:t>
        </w:r>
        <w:r>
          <w:rPr>
            <w:rStyle w:val="Hipercze"/>
            <w:rFonts w:ascii="Arial" w:hAnsi="Arial" w:cs="Arial"/>
            <w:color w:val="1155CC"/>
            <w:shd w:val="clear" w:color="auto" w:fill="FFFFFF"/>
          </w:rPr>
          <w:t>l</w:t>
        </w:r>
      </w:hyperlink>
      <w:r>
        <w:t xml:space="preserve">  lub pisemnie na adres Administratora.</w:t>
      </w:r>
    </w:p>
    <w:p w14:paraId="187C4F09" w14:textId="003D0EEF" w:rsidR="003765B3" w:rsidRDefault="003765B3" w:rsidP="003765B3">
      <w:r>
        <w:t>3) Państwa dane osobowe będą przetwarzane w celu organizacji konkursu plastycznego dla dzieci            i młodzieży „wakacje moich marzeń”.</w:t>
      </w:r>
    </w:p>
    <w:p w14:paraId="73F0C477" w14:textId="77777777" w:rsidR="003765B3" w:rsidRDefault="003765B3" w:rsidP="003765B3">
      <w:r>
        <w:t>4) Podstawą prawną przetwarzania danych jest art. 6 ust. 1 lit. e) RODO, tj. wykonanie zadania realizowanego w interesie publicznym lub w ramach sprawowania władzy publicznej powierzonej Administratorowi. Przetwarzanie danych osobowych polegające na organizowaniu i promowaniu konkursu służy realizacji zadania w interesie publicznym tj. organizowaniu i prowadzeniu działalności kulturalnej.</w:t>
      </w:r>
    </w:p>
    <w:p w14:paraId="76ADEBE8" w14:textId="2534D3E0" w:rsidR="003765B3" w:rsidRDefault="003765B3" w:rsidP="003765B3">
      <w:r>
        <w:t>5) Państwa dane osobowe będą przetwarzane wyłącznie przez okres niezbędny do realizacji celu przetwarzania, tj. na czas organizacji, przebiegu oraz ogłoszenia wyników i promocji konkursu plastycznego dla dzieci i młodzieży „wakacje moich marzeń”.</w:t>
      </w:r>
    </w:p>
    <w:p w14:paraId="09402C07" w14:textId="77777777" w:rsidR="003765B3" w:rsidRDefault="003765B3" w:rsidP="003765B3">
      <w:r>
        <w:t>6) Państwa dane osobowe będą przetwarzane w sposób zautomatyzowany, lecz nie będą podlegały zautomatyzowanemu podejmowaniu decyzji, w tym profilowaniu.</w:t>
      </w:r>
    </w:p>
    <w:p w14:paraId="7DE5CF0C" w14:textId="77777777" w:rsidR="003765B3" w:rsidRDefault="003765B3" w:rsidP="003765B3">
      <w:r>
        <w:t>7) Państwa dane osobowe będą przekazywane do państwa trzeciego, tj. do Stanów Zjednoczonych Ameryki w związku z publikacją danych osobowych (w tym wizerunku) w serwisie społecznościowym Facebook. Komisja Europejska nie wydała decyzji stwierdzającej odpowiedni stopień ochrony danych osobowych w odniesieniu do tego państwa.</w:t>
      </w:r>
    </w:p>
    <w:p w14:paraId="7444FCA3" w14:textId="77777777" w:rsidR="003765B3" w:rsidRDefault="003765B3" w:rsidP="003765B3">
      <w:r>
        <w:t>8) W związku z przetwarzaniem Państwa danych osobowych, przysługują Państwu następujące prawa:</w:t>
      </w:r>
    </w:p>
    <w:p w14:paraId="159CEE08" w14:textId="77777777" w:rsidR="003765B3" w:rsidRDefault="003765B3" w:rsidP="003765B3">
      <w:r>
        <w:t>a) prawo dostępu do swoich danych oraz otrzymania ich kopii;</w:t>
      </w:r>
    </w:p>
    <w:p w14:paraId="40646347" w14:textId="77777777" w:rsidR="003765B3" w:rsidRDefault="003765B3" w:rsidP="003765B3">
      <w:r>
        <w:t>b) prawo do sprostowania (poprawiania) swoich danych osobowych;</w:t>
      </w:r>
    </w:p>
    <w:p w14:paraId="66416160" w14:textId="77777777" w:rsidR="003765B3" w:rsidRDefault="003765B3" w:rsidP="003765B3">
      <w:r>
        <w:t>c) prawo do ograniczenia przetwarzania danych osobowych;</w:t>
      </w:r>
    </w:p>
    <w:p w14:paraId="75417DC2" w14:textId="77777777" w:rsidR="003765B3" w:rsidRDefault="003765B3" w:rsidP="003765B3">
      <w:r>
        <w:t>d) prawo do wniesienia sprzeciwu wobec przetwarzania, o którym mowa w art. 21 RODO;</w:t>
      </w:r>
    </w:p>
    <w:p w14:paraId="6C826C2B" w14:textId="77777777" w:rsidR="003765B3" w:rsidRDefault="003765B3" w:rsidP="003765B3">
      <w:r>
        <w:t>e) prawo do usunięcia danych w przypadkach określonych w przepisach RODO;</w:t>
      </w:r>
    </w:p>
    <w:p w14:paraId="627C8EA7" w14:textId="77777777" w:rsidR="003765B3" w:rsidRDefault="003765B3" w:rsidP="003765B3">
      <w:r>
        <w:lastRenderedPageBreak/>
        <w:t>f) prawo do wycofania zgody w dowolnym momencie – dotyczy udostępnienia danych osobowych (wizerunku) Gminie Fajsławice oraz udostępnienia danych osobowych (w tym wizerunku) użytkownikom serwisu społecznościowego Facebook, a także dostawcy tego serwisu;</w:t>
      </w:r>
    </w:p>
    <w:p w14:paraId="5F797F32" w14:textId="77777777" w:rsidR="003765B3" w:rsidRDefault="003765B3" w:rsidP="003765B3">
      <w:r>
        <w:t>g) prawo wniesienia skargi do Prezesa Urzędu Ochrony Danych Osobowych (ul. Stawki 2, 00-193 Warszawa), w sytuacji, gdy uzna Pani/Pan, że przetwarzanie danych osobowych narusza przepisy ogólnego rozporządzenia o ochronie danych osobowych (RODO).</w:t>
      </w:r>
    </w:p>
    <w:p w14:paraId="53119BE5" w14:textId="77777777" w:rsidR="003765B3" w:rsidRDefault="003765B3" w:rsidP="003765B3">
      <w: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jeśli taka umowa zostanie zawarta, a także podmiotom lub organom uprawnionym na podstawie przepisów prawa. Dane osobowe będą udostępniane – na podstawie zgody - Gminie Fajsławice, użytkownikom serwisu społecznościowego Facebook oraz dostawcy tego serwisu.</w:t>
      </w:r>
    </w:p>
    <w:p w14:paraId="65968E42" w14:textId="77777777" w:rsidR="003765B3" w:rsidRDefault="003765B3" w:rsidP="003765B3"/>
    <w:p w14:paraId="5BDC73A9" w14:textId="77777777" w:rsidR="003765B3" w:rsidRDefault="003765B3" w:rsidP="003765B3">
      <w:pPr>
        <w:rPr>
          <w:b/>
          <w:bCs/>
        </w:rPr>
      </w:pPr>
      <w:r>
        <w:rPr>
          <w:b/>
          <w:bCs/>
        </w:rPr>
        <w:t>Zgoda na rozpowszechnianie wizerunku</w:t>
      </w:r>
    </w:p>
    <w:p w14:paraId="334DF3A3" w14:textId="4F068251" w:rsidR="003765B3" w:rsidRDefault="003765B3" w:rsidP="003765B3">
      <w:r>
        <w:t>W związku z organizowaniem i promowaniem konkursu plastycznego dla dzieci i młodzieży „Wakacje moich marzeń” wyrażam zgodę na rozpowszechnianie, wykorzystanie, utrwalanie, zwielokrotnianie, kopiowanie, opracowanie i powielanie wizerunku mojego dziecka w serwisie społecznościowym Facebook (fanpage Gminnego Ośrodka Kultury w Fajsławicach) zgodnie z art. 81 ust. 1 ustawy z dnia 4 lutego 1994 r. o prawie autorskim i prawach pokrewnych (t. j. Dz. U. z 2022 r. poz. 2509). Zgoda na rozpowszechnianie wizerunku nie jest ograniczona czasowo i terytorialnie. Zgoda jest udzielona nieodpłatnie.</w:t>
      </w:r>
    </w:p>
    <w:p w14:paraId="50887481" w14:textId="77777777" w:rsidR="003765B3" w:rsidRDefault="003765B3" w:rsidP="003765B3"/>
    <w:p w14:paraId="1DEA4CDC" w14:textId="77777777" w:rsidR="003765B3" w:rsidRDefault="003765B3" w:rsidP="003765B3">
      <w:r>
        <w:t>…………………………………………………………….</w:t>
      </w:r>
    </w:p>
    <w:p w14:paraId="40935F26" w14:textId="77777777" w:rsidR="003765B3" w:rsidRDefault="003765B3" w:rsidP="003765B3">
      <w:r>
        <w:t>(zgoda rodziców/opiekunów prawnych, data, podpis)</w:t>
      </w:r>
    </w:p>
    <w:p w14:paraId="70B61CBA" w14:textId="77777777" w:rsidR="003765B3" w:rsidRDefault="003765B3" w:rsidP="003765B3"/>
    <w:p w14:paraId="1579094E" w14:textId="77777777" w:rsidR="003765B3" w:rsidRDefault="003765B3" w:rsidP="003765B3">
      <w:pPr>
        <w:rPr>
          <w:b/>
          <w:bCs/>
        </w:rPr>
      </w:pPr>
      <w:r>
        <w:rPr>
          <w:b/>
          <w:bCs/>
        </w:rPr>
        <w:t>Zgoda na udostępnienie danych osobowych Gminie Fajsławice</w:t>
      </w:r>
    </w:p>
    <w:p w14:paraId="5F66A104" w14:textId="0884612B" w:rsidR="003765B3" w:rsidRDefault="003765B3" w:rsidP="003765B3">
      <w:r>
        <w:t xml:space="preserve">Wyrażam zgodę na udostępnienie danych osobowych mojego dziecka w zakresie wizerunku Gminie Fajsławice w związku z promocją konkursu plastycznego dla dzieci i młodzieży „Wakacje moich marzeń” na stronie internetowej ww. Gminy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Dz. Urz. UE L Nr 119, s. 1 ze zm. Przyjmuję do wiadomości, iż zgoda jest dobrowolna i może być cofnięta w dowolnym momencie. Wycofanie zgody nie wpływa na zgodność z prawem przetwarzania, którego dokonano na podstawie zgody przed jej wycofaniem.</w:t>
      </w:r>
    </w:p>
    <w:p w14:paraId="7F3C12AE" w14:textId="77777777" w:rsidR="003765B3" w:rsidRDefault="003765B3" w:rsidP="003765B3"/>
    <w:p w14:paraId="3EA5A38F" w14:textId="77777777" w:rsidR="003765B3" w:rsidRDefault="003765B3" w:rsidP="003765B3">
      <w:r>
        <w:t>…………………………………………………………….</w:t>
      </w:r>
    </w:p>
    <w:p w14:paraId="738072A6" w14:textId="77777777" w:rsidR="003765B3" w:rsidRDefault="003765B3" w:rsidP="003765B3">
      <w:r>
        <w:t>(data, czytelny podpis)</w:t>
      </w:r>
    </w:p>
    <w:p w14:paraId="21BB3202" w14:textId="77777777" w:rsidR="003765B3" w:rsidRDefault="003765B3" w:rsidP="003765B3"/>
    <w:p w14:paraId="257A3931" w14:textId="77777777" w:rsidR="003765B3" w:rsidRDefault="003765B3" w:rsidP="003765B3">
      <w:pPr>
        <w:rPr>
          <w:b/>
          <w:bCs/>
        </w:rPr>
      </w:pPr>
      <w:r>
        <w:rPr>
          <w:b/>
          <w:bCs/>
        </w:rPr>
        <w:lastRenderedPageBreak/>
        <w:t>Zgoda na publikację danych osobowych w serwisie społecznościowym</w:t>
      </w:r>
    </w:p>
    <w:p w14:paraId="5CF0C4B2" w14:textId="673E7D1E" w:rsidR="003765B3" w:rsidRDefault="003765B3" w:rsidP="003765B3">
      <w:r>
        <w:t xml:space="preserve">Wyrażam zgodę na publikację danych osobowych mojego dziecka w zakresie imienia i nazwiska oraz wizerunku w serwisie społecznościowym Facebook (fanpage Gminnego Ośrodka Kultury w Fajsławicach) w związku z ogłoszeniem wyników i promocją konkursu plastycznego dla dzieci i młodzieży „Wakacje moich marzeń”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Dz. Urz. UE L Nr 119, s. 1 ze zm. Przyjmuję do wiadomości, iż zgoda jest dobrowolna i może być cofnięta w dowolnym momencie. Wycofanie zgody nie wpływa na zgodność z prawem przetwarzania, którego dokonano na podstawie zgody przed jej wycofaniem.</w:t>
      </w:r>
    </w:p>
    <w:p w14:paraId="1BB6CDD6" w14:textId="77777777" w:rsidR="003765B3" w:rsidRDefault="003765B3" w:rsidP="003765B3"/>
    <w:p w14:paraId="4F03572B" w14:textId="77777777" w:rsidR="003765B3" w:rsidRDefault="003765B3" w:rsidP="003765B3">
      <w:r>
        <w:t>…………………………………………………………….</w:t>
      </w:r>
    </w:p>
    <w:p w14:paraId="4E33F0F3" w14:textId="77777777" w:rsidR="003765B3" w:rsidRDefault="003765B3" w:rsidP="003765B3">
      <w:r>
        <w:t>(data, czytelny podpis)</w:t>
      </w:r>
    </w:p>
    <w:p w14:paraId="39AF7C6F" w14:textId="77777777" w:rsidR="003765B3" w:rsidRDefault="003765B3" w:rsidP="003765B3"/>
    <w:p w14:paraId="08BF5B2E" w14:textId="77777777" w:rsidR="00566A02" w:rsidRDefault="00566A02"/>
    <w:sectPr w:rsidR="00566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14"/>
    <w:rsid w:val="00196414"/>
    <w:rsid w:val="00287D90"/>
    <w:rsid w:val="003765B3"/>
    <w:rsid w:val="00410B6B"/>
    <w:rsid w:val="004206DA"/>
    <w:rsid w:val="00566A02"/>
    <w:rsid w:val="005C06CE"/>
    <w:rsid w:val="0080375D"/>
    <w:rsid w:val="0082733B"/>
    <w:rsid w:val="008F303C"/>
    <w:rsid w:val="00BD1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B6B2"/>
  <w15:chartTrackingRefBased/>
  <w15:docId w15:val="{689DCE13-A61A-4DEF-88A6-60DD0A56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5B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76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2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wa.palus@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2138</Words>
  <Characters>12830</Characters>
  <Application>Microsoft Office Word</Application>
  <DocSecurity>0</DocSecurity>
  <Lines>106</Lines>
  <Paragraphs>29</Paragraphs>
  <ScaleCrop>false</ScaleCrop>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Grzegorz Kosierb</cp:lastModifiedBy>
  <cp:revision>6</cp:revision>
  <dcterms:created xsi:type="dcterms:W3CDTF">2024-06-03T12:24:00Z</dcterms:created>
  <dcterms:modified xsi:type="dcterms:W3CDTF">2024-06-04T07:30:00Z</dcterms:modified>
</cp:coreProperties>
</file>